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9858" w14:textId="77777777" w:rsidR="006D46AA" w:rsidRPr="00DB4F37" w:rsidRDefault="006D46AA" w:rsidP="006D46AA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5E976433" w14:textId="6EEEBB21" w:rsidR="006D46AA" w:rsidRDefault="006D46AA" w:rsidP="006D46AA">
      <w:pPr>
        <w:jc w:val="center"/>
        <w:rPr>
          <w:b/>
          <w:u w:val="single"/>
        </w:rPr>
      </w:pPr>
      <w:r>
        <w:rPr>
          <w:b/>
          <w:u w:val="single"/>
        </w:rPr>
        <w:t>EMERGENCY MANAGEMENT COMMITTEE MEETING</w:t>
      </w:r>
    </w:p>
    <w:p w14:paraId="70EBD882" w14:textId="6D616572" w:rsidR="006D46AA" w:rsidRDefault="006D46AA" w:rsidP="006D46AA">
      <w:pPr>
        <w:jc w:val="center"/>
        <w:rPr>
          <w:b/>
          <w:u w:val="single"/>
        </w:rPr>
      </w:pPr>
      <w:r>
        <w:rPr>
          <w:b/>
          <w:u w:val="single"/>
        </w:rPr>
        <w:t xml:space="preserve"> Thursday </w:t>
      </w:r>
      <w:r w:rsidR="00F51090">
        <w:rPr>
          <w:b/>
          <w:u w:val="single"/>
        </w:rPr>
        <w:t>1</w:t>
      </w:r>
      <w:r>
        <w:rPr>
          <w:b/>
          <w:u w:val="single"/>
        </w:rPr>
        <w:t>st October 2020</w:t>
      </w:r>
    </w:p>
    <w:p w14:paraId="22DDE738" w14:textId="77777777" w:rsidR="006D46AA" w:rsidRDefault="006D46AA" w:rsidP="006D46AA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35FC09B7" w14:textId="77777777" w:rsidR="006D46AA" w:rsidRDefault="006D46AA" w:rsidP="006D46AA">
      <w:pPr>
        <w:pStyle w:val="NoSpacing"/>
      </w:pPr>
    </w:p>
    <w:p w14:paraId="210D7811" w14:textId="77777777" w:rsidR="006D46AA" w:rsidRDefault="006D46AA" w:rsidP="006D46AA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20D02C5C" w14:textId="3FCE1B65" w:rsidR="006D46AA" w:rsidRDefault="006D46AA" w:rsidP="00F51090">
      <w:pPr>
        <w:pStyle w:val="NoSpacing"/>
        <w:ind w:left="1440"/>
      </w:pPr>
      <w:r>
        <w:t xml:space="preserve">Brian Hammond, George McKitterick, Gordon Mason, Helen Pollard, Joe Partridge, Keith Simpson, </w:t>
      </w:r>
      <w:r w:rsidR="00F51090">
        <w:t xml:space="preserve">Kevin McKitterick, </w:t>
      </w:r>
      <w:r>
        <w:t>Kevin Oliver, Kieran Downey,</w:t>
      </w:r>
      <w:r w:rsidRPr="0066666E">
        <w:t xml:space="preserve"> </w:t>
      </w:r>
      <w:r>
        <w:t>Matthew Malton, John Topping - DFA, Mick Grant.</w:t>
      </w:r>
    </w:p>
    <w:p w14:paraId="6D428017" w14:textId="77777777" w:rsidR="006D46AA" w:rsidRPr="002A56F2" w:rsidRDefault="006D46AA" w:rsidP="006D46AA">
      <w:pPr>
        <w:pStyle w:val="NoSpacing"/>
      </w:pPr>
    </w:p>
    <w:p w14:paraId="3E48FD1D" w14:textId="57DAD28E" w:rsidR="006D46AA" w:rsidRDefault="006D46AA" w:rsidP="006D46AA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Dave Copeland, Dani Maguire-Myers, Emma Collins, Kevin Gibson, Malcolm Langley,  </w:t>
      </w:r>
    </w:p>
    <w:p w14:paraId="11231B4D" w14:textId="77777777" w:rsidR="006D46AA" w:rsidRDefault="006D46AA" w:rsidP="006D46AA">
      <w:pPr>
        <w:pStyle w:val="NoSpacing"/>
        <w:ind w:left="1440"/>
      </w:pPr>
    </w:p>
    <w:p w14:paraId="0ADB23AE" w14:textId="7D89ADF3" w:rsidR="006D46AA" w:rsidRDefault="006D46AA" w:rsidP="006D46AA">
      <w:pPr>
        <w:pStyle w:val="NoSpacing"/>
      </w:pPr>
      <w:r>
        <w:t>The Chairman opened the meeting at 7.00pm</w:t>
      </w:r>
      <w:r w:rsidR="008F1645">
        <w:t xml:space="preserve"> which was called by League Secretary Kevin Harrison to address the amount of calls, correspondence</w:t>
      </w:r>
      <w:r w:rsidR="002218D6">
        <w:t xml:space="preserve"> and references from posts on social media</w:t>
      </w:r>
      <w:r w:rsidR="008F1645">
        <w:t xml:space="preserve"> received by him in relation to </w:t>
      </w:r>
      <w:r w:rsidR="00E8749E">
        <w:t>fixtures</w:t>
      </w:r>
      <w:r w:rsidR="008F1645">
        <w:t xml:space="preserve"> effected by Covid-19.</w:t>
      </w:r>
    </w:p>
    <w:p w14:paraId="236575DF" w14:textId="0667B299" w:rsidR="004C4804" w:rsidRDefault="004C4804" w:rsidP="004C4804">
      <w:pPr>
        <w:pStyle w:val="NoSpacing"/>
      </w:pPr>
    </w:p>
    <w:p w14:paraId="7145AE27" w14:textId="3A4E791C" w:rsidR="0097413E" w:rsidRPr="00C819A6" w:rsidRDefault="004C4804" w:rsidP="0097413E">
      <w:r>
        <w:t xml:space="preserve">Kevin informed the meeting that the volume of </w:t>
      </w:r>
      <w:r w:rsidR="00FD7817">
        <w:t xml:space="preserve">Covid-19 </w:t>
      </w:r>
      <w:r>
        <w:t xml:space="preserve">calls made to him were becoming constant and taking over his full time and he was reaching breaking point. He had previously spoken to </w:t>
      </w:r>
      <w:r w:rsidR="001D10BD">
        <w:t xml:space="preserve">Peter who has agreed to take on </w:t>
      </w:r>
      <w:r w:rsidR="004F754A">
        <w:t>any Covid related</w:t>
      </w:r>
      <w:r w:rsidR="001D10BD">
        <w:t xml:space="preserve"> enquiries to allow Kevin to </w:t>
      </w:r>
      <w:r w:rsidR="00F51090">
        <w:t xml:space="preserve">concentrate on </w:t>
      </w:r>
      <w:r w:rsidR="003F24DE">
        <w:t xml:space="preserve">other </w:t>
      </w:r>
      <w:r w:rsidR="00F51090">
        <w:t>league work and referee allocations</w:t>
      </w:r>
      <w:r w:rsidR="001D10BD">
        <w:t>.</w:t>
      </w:r>
      <w:r w:rsidR="001A229B">
        <w:t xml:space="preserve"> </w:t>
      </w:r>
      <w:r w:rsidR="004F754A">
        <w:t>Kevin will notify all clubs of this.</w:t>
      </w:r>
      <w:r w:rsidR="0097413E">
        <w:t xml:space="preserve"> </w:t>
      </w:r>
      <w:r w:rsidR="001A229B">
        <w:t xml:space="preserve">A proposal from both Peter and Kevin to put together a ‘Wearside League Covid Policy’ taken from the FA Covid guidance, was agreed by the committee. </w:t>
      </w:r>
      <w:r w:rsidR="0097413E">
        <w:t>This would include ‘</w:t>
      </w:r>
      <w:r w:rsidR="0097413E" w:rsidRPr="00C819A6">
        <w:t>should a team find it necessary to cancel a game due to any member being affected by COVID-19, that team</w:t>
      </w:r>
      <w:r w:rsidR="003F24DE">
        <w:t>’</w:t>
      </w:r>
      <w:r w:rsidR="0097413E" w:rsidRPr="00C819A6">
        <w:t>s fixtures will be cancelled for the next 14 days from the date the league is notified.</w:t>
      </w:r>
      <w:r w:rsidR="0097413E">
        <w:t>’</w:t>
      </w:r>
      <w:r w:rsidR="0097413E" w:rsidRPr="00C819A6">
        <w:t xml:space="preserve">  </w:t>
      </w:r>
    </w:p>
    <w:p w14:paraId="533B4F1A" w14:textId="1936F07A" w:rsidR="004C4804" w:rsidRDefault="001A229B" w:rsidP="004C4804">
      <w:pPr>
        <w:pStyle w:val="NoSpacing"/>
      </w:pPr>
      <w:r>
        <w:t>Peter reported that th</w:t>
      </w:r>
      <w:r w:rsidR="00AC7F07">
        <w:t xml:space="preserve">e league is doing the best it can following guidelines from the Local Authority and the FA. </w:t>
      </w:r>
    </w:p>
    <w:p w14:paraId="5CE42252" w14:textId="37057D2E" w:rsidR="001D10BD" w:rsidRDefault="001D10BD" w:rsidP="004C4804">
      <w:pPr>
        <w:pStyle w:val="NoSpacing"/>
      </w:pPr>
    </w:p>
    <w:p w14:paraId="46311893" w14:textId="093B01C9" w:rsidR="003F24DE" w:rsidRDefault="0097413E" w:rsidP="004C4804">
      <w:pPr>
        <w:pStyle w:val="NoSpacing"/>
      </w:pPr>
      <w:r>
        <w:t xml:space="preserve">Kevin </w:t>
      </w:r>
      <w:r w:rsidR="00B010F4">
        <w:t>reported</w:t>
      </w:r>
      <w:r>
        <w:t xml:space="preserve"> that a</w:t>
      </w:r>
      <w:r w:rsidR="00F51090">
        <w:t xml:space="preserve"> number of clubs had expressed concern </w:t>
      </w:r>
      <w:r w:rsidR="004F754A">
        <w:t xml:space="preserve">that </w:t>
      </w:r>
      <w:r w:rsidR="00F51090">
        <w:t xml:space="preserve">the </w:t>
      </w:r>
      <w:r w:rsidR="004F754A">
        <w:t xml:space="preserve">restriction </w:t>
      </w:r>
      <w:r>
        <w:t>of</w:t>
      </w:r>
      <w:r w:rsidR="004F754A">
        <w:t xml:space="preserve"> not allowing supporters into their grounds was affecting club finances and some were seriously considering folding.</w:t>
      </w:r>
      <w:r w:rsidR="005440A3">
        <w:t xml:space="preserve"> </w:t>
      </w:r>
      <w:r w:rsidR="00FE0E4C">
        <w:t>It was suggested that the league try and put a package together to help with</w:t>
      </w:r>
      <w:r w:rsidR="00B010F4">
        <w:t xml:space="preserve"> the cost of</w:t>
      </w:r>
      <w:r w:rsidR="00FE0E4C">
        <w:t xml:space="preserve"> officials i.e </w:t>
      </w:r>
      <w:r w:rsidR="00B010F4">
        <w:t xml:space="preserve">to </w:t>
      </w:r>
      <w:r w:rsidR="00FE0E4C">
        <w:t>possibl</w:t>
      </w:r>
      <w:r w:rsidR="00B010F4">
        <w:t>y</w:t>
      </w:r>
      <w:r w:rsidR="00FE0E4C">
        <w:t xml:space="preserve"> have only one official instead of three on First division fixtures. </w:t>
      </w:r>
      <w:r w:rsidR="00B010F4">
        <w:t>It was also suggested that consideration be taken with regards to clubs possibly playing each other once to also avoid a backlog of fixtures towards the end of the season.</w:t>
      </w:r>
      <w:r w:rsidR="004E042A">
        <w:t xml:space="preserve"> It was also proposed that the league write to Durham FA to request the cancel</w:t>
      </w:r>
      <w:r w:rsidR="00846188">
        <w:t>ling of</w:t>
      </w:r>
      <w:r w:rsidR="004E042A">
        <w:t xml:space="preserve"> the County Cup competitions.</w:t>
      </w:r>
      <w:r w:rsidR="00B010F4">
        <w:t xml:space="preserve"> Another proposal was for the league to write</w:t>
      </w:r>
      <w:r w:rsidR="00FE0E4C">
        <w:t xml:space="preserve"> to the FA</w:t>
      </w:r>
      <w:r w:rsidR="00B010F4">
        <w:t xml:space="preserve"> and ask for financial support for the Wearside League.</w:t>
      </w:r>
      <w:r w:rsidR="00FE0E4C">
        <w:t xml:space="preserve"> </w:t>
      </w:r>
      <w:r w:rsidR="005440A3">
        <w:t>One club, Durham City FC Reserves</w:t>
      </w:r>
      <w:r w:rsidR="001F0DFC">
        <w:t>,</w:t>
      </w:r>
      <w:r w:rsidR="005440A3">
        <w:t xml:space="preserve"> have submitted a letter informing that they will be resigning from league with immediate effect. Kevin proposed that the league accept their resignation</w:t>
      </w:r>
      <w:r w:rsidR="002218D6">
        <w:t>,</w:t>
      </w:r>
      <w:r w:rsidR="005440A3">
        <w:t xml:space="preserve"> and this was agreed by the committee.</w:t>
      </w:r>
      <w:r w:rsidR="003F24DE">
        <w:t xml:space="preserve"> </w:t>
      </w:r>
      <w:r w:rsidR="00846188">
        <w:t>Peter reported that a new club, Durham Sporting Club, have applied to take over the fixtures of the departing club and this was also approved by the committee.</w:t>
      </w:r>
    </w:p>
    <w:p w14:paraId="73693F3F" w14:textId="27AC404F" w:rsidR="003F24DE" w:rsidRDefault="003F24DE" w:rsidP="004C4804">
      <w:pPr>
        <w:pStyle w:val="NoSpacing"/>
      </w:pPr>
    </w:p>
    <w:p w14:paraId="162BEA3F" w14:textId="30E33CB8" w:rsidR="003F24DE" w:rsidRDefault="003F24DE" w:rsidP="004C4804">
      <w:pPr>
        <w:pStyle w:val="NoSpacing"/>
      </w:pPr>
      <w:r>
        <w:t xml:space="preserve">A </w:t>
      </w:r>
      <w:r w:rsidR="00330B65">
        <w:t xml:space="preserve">follow up </w:t>
      </w:r>
      <w:r>
        <w:t xml:space="preserve">meeting </w:t>
      </w:r>
      <w:r w:rsidR="004E042A">
        <w:t>with</w:t>
      </w:r>
      <w:r>
        <w:t xml:space="preserve"> officials from the FA, Local Authorities and Public </w:t>
      </w:r>
      <w:r w:rsidR="00B010F4">
        <w:t>Health England</w:t>
      </w:r>
      <w:r w:rsidR="00330B65">
        <w:t xml:space="preserve"> </w:t>
      </w:r>
      <w:r w:rsidR="004E042A">
        <w:t>together with</w:t>
      </w:r>
      <w:r w:rsidR="00330B65">
        <w:t xml:space="preserve"> Officials</w:t>
      </w:r>
      <w:r w:rsidR="004E042A">
        <w:t xml:space="preserve"> of Leagues</w:t>
      </w:r>
      <w:r w:rsidR="00B010F4">
        <w:t xml:space="preserve"> is being held on Wednesday 7</w:t>
      </w:r>
      <w:r w:rsidR="00B010F4" w:rsidRPr="00B010F4">
        <w:rPr>
          <w:vertAlign w:val="superscript"/>
        </w:rPr>
        <w:t>th</w:t>
      </w:r>
      <w:r w:rsidR="00B010F4">
        <w:t xml:space="preserve"> October, </w:t>
      </w:r>
      <w:r w:rsidR="00330B65">
        <w:t xml:space="preserve">at which possible </w:t>
      </w:r>
      <w:r w:rsidR="00846188">
        <w:t>relaxation</w:t>
      </w:r>
      <w:r w:rsidR="00330B65">
        <w:t xml:space="preserve"> to conditions imposed regarding Covid restrictions will hopefully be considered.</w:t>
      </w:r>
      <w:r w:rsidR="004E042A">
        <w:t xml:space="preserve"> The League will strongly put their case forward. </w:t>
      </w:r>
      <w:r w:rsidR="00330B65">
        <w:t xml:space="preserve"> A decision on what the league does next will depend on the outcome of these discussions</w:t>
      </w:r>
      <w:r w:rsidR="004E042A">
        <w:t>.</w:t>
      </w:r>
    </w:p>
    <w:p w14:paraId="189D1ADD" w14:textId="5E1C56B7" w:rsidR="00846188" w:rsidRDefault="00846188" w:rsidP="004C4804">
      <w:pPr>
        <w:pStyle w:val="NoSpacing"/>
      </w:pPr>
    </w:p>
    <w:p w14:paraId="0037A0CC" w14:textId="3E8A37A2" w:rsidR="00846188" w:rsidRDefault="00846188" w:rsidP="004C4804">
      <w:pPr>
        <w:pStyle w:val="NoSpacing"/>
      </w:pPr>
      <w:r>
        <w:t>Being no other business, the meeting closed at 7.48pm.</w:t>
      </w:r>
    </w:p>
    <w:p w14:paraId="79E8EBED" w14:textId="77777777" w:rsidR="005440A3" w:rsidRDefault="005440A3" w:rsidP="004C4804">
      <w:pPr>
        <w:pStyle w:val="NoSpacing"/>
      </w:pPr>
    </w:p>
    <w:sectPr w:rsidR="0054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AA"/>
    <w:rsid w:val="00165ECB"/>
    <w:rsid w:val="001A229B"/>
    <w:rsid w:val="001D10BD"/>
    <w:rsid w:val="001F0DFC"/>
    <w:rsid w:val="002218D6"/>
    <w:rsid w:val="002B1C7D"/>
    <w:rsid w:val="00330B65"/>
    <w:rsid w:val="003F24DE"/>
    <w:rsid w:val="004C4804"/>
    <w:rsid w:val="004E042A"/>
    <w:rsid w:val="004F754A"/>
    <w:rsid w:val="005440A3"/>
    <w:rsid w:val="00640E82"/>
    <w:rsid w:val="006D46AA"/>
    <w:rsid w:val="00846188"/>
    <w:rsid w:val="008C6FA9"/>
    <w:rsid w:val="008F1645"/>
    <w:rsid w:val="0097413E"/>
    <w:rsid w:val="00AC7F07"/>
    <w:rsid w:val="00B010F4"/>
    <w:rsid w:val="00B350B7"/>
    <w:rsid w:val="00E8749E"/>
    <w:rsid w:val="00F51090"/>
    <w:rsid w:val="00FD7817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3EE2"/>
  <w15:chartTrackingRefBased/>
  <w15:docId w15:val="{A6829E94-3D7A-4A29-9818-7C25BA4D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8</cp:revision>
  <dcterms:created xsi:type="dcterms:W3CDTF">2020-10-05T19:22:00Z</dcterms:created>
  <dcterms:modified xsi:type="dcterms:W3CDTF">2020-10-18T11:00:00Z</dcterms:modified>
</cp:coreProperties>
</file>